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BA" w:rsidRDefault="008F2EBA" w:rsidP="008F2EBA">
      <w:pPr>
        <w:ind w:left="426" w:hanging="66"/>
        <w:jc w:val="right"/>
        <w:rPr>
          <w:szCs w:val="28"/>
          <w:lang w:eastAsia="ar-SA"/>
        </w:rPr>
      </w:pPr>
      <w:r>
        <w:rPr>
          <w:szCs w:val="28"/>
          <w:lang w:eastAsia="ar-SA"/>
        </w:rPr>
        <w:t>ПРОЕКТ</w:t>
      </w:r>
    </w:p>
    <w:p w:rsidR="008F2EBA" w:rsidRDefault="008F2EBA" w:rsidP="008F2EBA">
      <w:pPr>
        <w:ind w:left="426" w:hanging="66"/>
        <w:jc w:val="center"/>
        <w:rPr>
          <w:b/>
          <w:szCs w:val="28"/>
          <w:lang w:eastAsia="ar-SA"/>
        </w:rPr>
      </w:pPr>
      <w:r>
        <w:rPr>
          <w:b/>
          <w:szCs w:val="28"/>
          <w:lang w:val="en-US" w:eastAsia="ar-SA"/>
        </w:rPr>
        <w:t>C</w:t>
      </w:r>
      <w:r>
        <w:rPr>
          <w:b/>
          <w:szCs w:val="28"/>
          <w:lang w:eastAsia="ar-SA"/>
        </w:rPr>
        <w:t>ОВЕТ НАРОДНЫХ ДЕПУТАТОВ</w:t>
      </w:r>
    </w:p>
    <w:p w:rsidR="008F2EBA" w:rsidRDefault="008F2EBA" w:rsidP="008F2EBA">
      <w:pPr>
        <w:ind w:left="426" w:hanging="66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КАШИРСКОГО МУНИЦИПАЛЬНОГО РАЙОНА</w:t>
      </w:r>
    </w:p>
    <w:p w:rsidR="008F2EBA" w:rsidRDefault="008F2EBA" w:rsidP="008F2EBA">
      <w:pPr>
        <w:ind w:left="426" w:hanging="66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ВОРОНЕЖСКОЙ ОБЛАСТИ</w:t>
      </w:r>
    </w:p>
    <w:p w:rsidR="008F2EBA" w:rsidRDefault="008F2EBA" w:rsidP="008F2EBA">
      <w:pPr>
        <w:ind w:left="426" w:hanging="66"/>
        <w:jc w:val="center"/>
        <w:rPr>
          <w:b/>
          <w:szCs w:val="28"/>
          <w:lang w:eastAsia="ar-SA"/>
        </w:rPr>
      </w:pPr>
    </w:p>
    <w:p w:rsidR="008F2EBA" w:rsidRDefault="008F2EBA" w:rsidP="008F2EBA">
      <w:pPr>
        <w:tabs>
          <w:tab w:val="left" w:pos="3720"/>
          <w:tab w:val="center" w:pos="5282"/>
        </w:tabs>
        <w:ind w:left="426" w:hanging="66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РЕШЕНИЕ</w:t>
      </w:r>
    </w:p>
    <w:p w:rsidR="008F2EBA" w:rsidRDefault="008F2EBA" w:rsidP="008F2EBA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от________________№___ </w:t>
      </w:r>
    </w:p>
    <w:p w:rsidR="008F2EBA" w:rsidRDefault="008F2EBA" w:rsidP="008F2EBA">
      <w:pPr>
        <w:ind w:left="426" w:hanging="66"/>
        <w:jc w:val="both"/>
        <w:rPr>
          <w:sz w:val="24"/>
          <w:lang w:eastAsia="ar-SA"/>
        </w:rPr>
      </w:pPr>
      <w:r>
        <w:rPr>
          <w:sz w:val="24"/>
          <w:lang w:eastAsia="ar-SA"/>
        </w:rPr>
        <w:t>с. Каширское</w:t>
      </w:r>
    </w:p>
    <w:p w:rsidR="008F2EBA" w:rsidRDefault="008F2EBA" w:rsidP="008F2EBA">
      <w:pPr>
        <w:jc w:val="both"/>
        <w:rPr>
          <w:sz w:val="24"/>
        </w:rPr>
      </w:pPr>
    </w:p>
    <w:p w:rsidR="008F2EBA" w:rsidRDefault="008F2EBA" w:rsidP="008F2EBA">
      <w:pPr>
        <w:rPr>
          <w:b/>
          <w:bCs/>
          <w:sz w:val="24"/>
        </w:rPr>
      </w:pPr>
      <w:r>
        <w:rPr>
          <w:b/>
          <w:bCs/>
          <w:sz w:val="24"/>
        </w:rPr>
        <w:t>О назначении и проведении</w:t>
      </w:r>
    </w:p>
    <w:p w:rsidR="008F2EBA" w:rsidRDefault="008F2EBA" w:rsidP="008F2EBA">
      <w:pPr>
        <w:rPr>
          <w:b/>
          <w:bCs/>
          <w:sz w:val="24"/>
        </w:rPr>
      </w:pPr>
      <w:r>
        <w:rPr>
          <w:b/>
          <w:bCs/>
          <w:sz w:val="24"/>
        </w:rPr>
        <w:t xml:space="preserve">публичных слушаний </w:t>
      </w:r>
    </w:p>
    <w:p w:rsidR="008F2EBA" w:rsidRDefault="008F2EBA" w:rsidP="008F2EBA">
      <w:pPr>
        <w:ind w:left="426" w:hanging="66"/>
        <w:jc w:val="both"/>
        <w:rPr>
          <w:sz w:val="24"/>
          <w:lang w:eastAsia="ar-SA"/>
        </w:rPr>
      </w:pPr>
    </w:p>
    <w:p w:rsidR="008F2EBA" w:rsidRDefault="008F2EBA" w:rsidP="008F2EBA">
      <w:pPr>
        <w:tabs>
          <w:tab w:val="left" w:pos="0"/>
        </w:tabs>
        <w:ind w:firstLine="851"/>
        <w:jc w:val="both"/>
        <w:rPr>
          <w:b/>
          <w:sz w:val="24"/>
          <w:lang w:eastAsia="ar-SA"/>
        </w:rPr>
      </w:pPr>
      <w:r>
        <w:rPr>
          <w:sz w:val="24"/>
          <w:lang w:eastAsia="ar-SA"/>
        </w:rPr>
        <w:t xml:space="preserve">В соответствии </w:t>
      </w:r>
      <w:r>
        <w:rPr>
          <w:sz w:val="24"/>
        </w:rPr>
        <w:t xml:space="preserve">со статьей 28 Федерального закона от 06.10.2003 года №131-ФЗ «Об общих принципах организации местного самоуправления в Российской Федерации» </w:t>
      </w:r>
      <w:r>
        <w:rPr>
          <w:sz w:val="24"/>
          <w:lang w:eastAsia="ar-SA"/>
        </w:rPr>
        <w:t xml:space="preserve">Совет народных депутатов Каширского муниципального района Воронежской области  </w:t>
      </w:r>
      <w:r>
        <w:rPr>
          <w:b/>
          <w:sz w:val="24"/>
          <w:lang w:eastAsia="ar-SA"/>
        </w:rPr>
        <w:t>решил:</w:t>
      </w:r>
    </w:p>
    <w:p w:rsidR="008F2EBA" w:rsidRDefault="008F2EBA" w:rsidP="008F2EBA">
      <w:pPr>
        <w:tabs>
          <w:tab w:val="left" w:pos="0"/>
        </w:tabs>
        <w:ind w:firstLine="851"/>
        <w:jc w:val="both"/>
        <w:rPr>
          <w:b/>
          <w:sz w:val="24"/>
          <w:lang w:eastAsia="ar-SA"/>
        </w:rPr>
      </w:pPr>
    </w:p>
    <w:p w:rsidR="008F2EBA" w:rsidRDefault="008F2EBA" w:rsidP="008F2EBA">
      <w:pPr>
        <w:tabs>
          <w:tab w:val="left" w:pos="709"/>
        </w:tabs>
        <w:ind w:firstLine="284"/>
        <w:jc w:val="both"/>
        <w:rPr>
          <w:sz w:val="24"/>
        </w:rPr>
      </w:pPr>
      <w:r>
        <w:rPr>
          <w:sz w:val="24"/>
        </w:rPr>
        <w:t xml:space="preserve">       1.  Назначить на  06 апреля 2020 года в 10 часов 00 минут публичные слушания по вопросу:</w:t>
      </w:r>
    </w:p>
    <w:p w:rsidR="008F2EBA" w:rsidRDefault="008F2EBA" w:rsidP="008F2EBA">
      <w:pPr>
        <w:jc w:val="both"/>
        <w:rPr>
          <w:sz w:val="24"/>
        </w:rPr>
      </w:pPr>
      <w:r>
        <w:rPr>
          <w:sz w:val="24"/>
        </w:rPr>
        <w:t>«О проекте решения Совета народных депутатов Каширского муниципального района «Об исполнении районного бюджета Каширского муниципального района за 2019 год».</w:t>
      </w:r>
    </w:p>
    <w:p w:rsidR="008F2EBA" w:rsidRDefault="008F2EBA" w:rsidP="008F2EB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           2. Публичные слушания провести в малом зале заседаний администрации Каширского муниципального района Воронежской области по адресу: Воронежская область, Каширский район, с. </w:t>
      </w:r>
      <w:proofErr w:type="gramStart"/>
      <w:r>
        <w:rPr>
          <w:sz w:val="24"/>
        </w:rPr>
        <w:t>Каширское</w:t>
      </w:r>
      <w:proofErr w:type="gramEnd"/>
      <w:r>
        <w:rPr>
          <w:sz w:val="24"/>
        </w:rPr>
        <w:t>, ул. Олимпийская, 3.</w:t>
      </w:r>
    </w:p>
    <w:p w:rsidR="008F2EBA" w:rsidRDefault="008F2EBA" w:rsidP="008F2EB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           3. Утвердить состав рабочей группы по подготовке и проведению публичных слушаний в следующем составе:</w:t>
      </w:r>
    </w:p>
    <w:p w:rsidR="008F2EBA" w:rsidRDefault="008F2EBA" w:rsidP="008F2EBA">
      <w:pPr>
        <w:tabs>
          <w:tab w:val="left" w:pos="709"/>
        </w:tabs>
        <w:jc w:val="both"/>
        <w:rPr>
          <w:sz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08"/>
        <w:gridCol w:w="4998"/>
      </w:tblGrid>
      <w:tr w:rsidR="008F2EBA" w:rsidTr="008F2EBA">
        <w:trPr>
          <w:trHeight w:val="1093"/>
        </w:trPr>
        <w:tc>
          <w:tcPr>
            <w:tcW w:w="4608" w:type="dxa"/>
          </w:tcPr>
          <w:p w:rsidR="008F2EBA" w:rsidRDefault="008F2EB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Воронов Анатолий Павлович,</w:t>
            </w:r>
          </w:p>
          <w:p w:rsidR="008F2EBA" w:rsidRDefault="008F2EBA">
            <w:pPr>
              <w:jc w:val="both"/>
              <w:rPr>
                <w:sz w:val="24"/>
              </w:rPr>
            </w:pPr>
          </w:p>
          <w:p w:rsidR="008F2EBA" w:rsidRDefault="008F2EBA">
            <w:pPr>
              <w:jc w:val="both"/>
              <w:rPr>
                <w:sz w:val="24"/>
              </w:rPr>
            </w:pPr>
          </w:p>
          <w:p w:rsidR="008F2EBA" w:rsidRDefault="008F2EBA">
            <w:pPr>
              <w:jc w:val="both"/>
              <w:rPr>
                <w:sz w:val="24"/>
              </w:rPr>
            </w:pPr>
          </w:p>
          <w:p w:rsidR="008F2EBA" w:rsidRDefault="008F2EB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Пономарев Александр Иванович,</w:t>
            </w:r>
          </w:p>
          <w:p w:rsidR="008F2EBA" w:rsidRDefault="008F2EBA">
            <w:pPr>
              <w:jc w:val="both"/>
              <w:rPr>
                <w:sz w:val="24"/>
              </w:rPr>
            </w:pPr>
          </w:p>
          <w:p w:rsidR="008F2EBA" w:rsidRDefault="008F2EB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Пономарев Иван Петрович,</w:t>
            </w:r>
          </w:p>
        </w:tc>
        <w:tc>
          <w:tcPr>
            <w:tcW w:w="4998" w:type="dxa"/>
            <w:hideMark/>
          </w:tcPr>
          <w:p w:rsidR="008F2EBA" w:rsidRDefault="008F2EBA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глава Каширского муниципального района, председатель Совета народных депутатов Каширского муниципального района;</w:t>
            </w:r>
          </w:p>
          <w:p w:rsidR="008F2EBA" w:rsidRDefault="008F2EBA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глава администрации Каширского муниципального района;</w:t>
            </w:r>
          </w:p>
          <w:p w:rsidR="008F2EBA" w:rsidRDefault="008F2EB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района;</w:t>
            </w:r>
          </w:p>
        </w:tc>
      </w:tr>
      <w:tr w:rsidR="008F2EBA" w:rsidTr="008F2EBA">
        <w:tc>
          <w:tcPr>
            <w:tcW w:w="4608" w:type="dxa"/>
            <w:hideMark/>
          </w:tcPr>
          <w:p w:rsidR="008F2EBA" w:rsidRDefault="008F2EB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Усова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Ольга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Ивановна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998" w:type="dxa"/>
            <w:hideMark/>
          </w:tcPr>
          <w:p w:rsidR="008F2EBA" w:rsidRDefault="008F2E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главы администрации района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уководитель аппарата ;</w:t>
            </w:r>
          </w:p>
        </w:tc>
      </w:tr>
      <w:tr w:rsidR="008F2EBA" w:rsidTr="008F2EBA">
        <w:tc>
          <w:tcPr>
            <w:tcW w:w="4608" w:type="dxa"/>
            <w:hideMark/>
          </w:tcPr>
          <w:p w:rsidR="008F2EBA" w:rsidRDefault="008F2EB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Сычева Наталия Александровна,</w:t>
            </w:r>
          </w:p>
        </w:tc>
        <w:tc>
          <w:tcPr>
            <w:tcW w:w="4998" w:type="dxa"/>
            <w:hideMark/>
          </w:tcPr>
          <w:p w:rsidR="008F2EBA" w:rsidRDefault="008F2EBA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финансового отдела администрации района;</w:t>
            </w:r>
          </w:p>
        </w:tc>
      </w:tr>
      <w:tr w:rsidR="008F2EBA" w:rsidTr="008F2EBA">
        <w:tc>
          <w:tcPr>
            <w:tcW w:w="4608" w:type="dxa"/>
            <w:hideMark/>
          </w:tcPr>
          <w:p w:rsidR="008F2EBA" w:rsidRDefault="008F2EB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Сухомлинова</w:t>
            </w:r>
            <w:proofErr w:type="spellEnd"/>
            <w:r>
              <w:rPr>
                <w:sz w:val="24"/>
              </w:rPr>
              <w:t xml:space="preserve"> Ирина Викторовна,</w:t>
            </w:r>
          </w:p>
        </w:tc>
        <w:tc>
          <w:tcPr>
            <w:tcW w:w="4998" w:type="dxa"/>
            <w:hideMark/>
          </w:tcPr>
          <w:p w:rsidR="008F2EBA" w:rsidRDefault="008F2EB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правового отдела администрации района;</w:t>
            </w:r>
          </w:p>
        </w:tc>
      </w:tr>
      <w:tr w:rsidR="008F2EBA" w:rsidTr="008F2EBA">
        <w:tc>
          <w:tcPr>
            <w:tcW w:w="4608" w:type="dxa"/>
            <w:hideMark/>
          </w:tcPr>
          <w:p w:rsidR="008F2EBA" w:rsidRDefault="008F2EBA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Богданова Ольга Стефановна,</w:t>
            </w:r>
          </w:p>
        </w:tc>
        <w:tc>
          <w:tcPr>
            <w:tcW w:w="4998" w:type="dxa"/>
            <w:hideMark/>
          </w:tcPr>
          <w:p w:rsidR="008F2EBA" w:rsidRDefault="008F2EB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организационной работы администрации района;</w:t>
            </w:r>
          </w:p>
        </w:tc>
      </w:tr>
      <w:tr w:rsidR="008F2EBA" w:rsidTr="008F2EBA">
        <w:tc>
          <w:tcPr>
            <w:tcW w:w="4608" w:type="dxa"/>
            <w:hideMark/>
          </w:tcPr>
          <w:p w:rsidR="008F2EBA" w:rsidRDefault="008F2EB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Лунегова</w:t>
            </w:r>
            <w:proofErr w:type="spellEnd"/>
            <w:r>
              <w:rPr>
                <w:sz w:val="24"/>
              </w:rPr>
              <w:t xml:space="preserve"> Лариса Петровна</w:t>
            </w:r>
          </w:p>
        </w:tc>
        <w:tc>
          <w:tcPr>
            <w:tcW w:w="4998" w:type="dxa"/>
            <w:hideMark/>
          </w:tcPr>
          <w:p w:rsidR="008F2EBA" w:rsidRDefault="008F2EBA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финансового отдела администрации района.</w:t>
            </w:r>
          </w:p>
        </w:tc>
      </w:tr>
    </w:tbl>
    <w:p w:rsidR="008F2EBA" w:rsidRDefault="008F2EBA" w:rsidP="008F2EBA">
      <w:pPr>
        <w:ind w:firstLine="851"/>
        <w:jc w:val="both"/>
        <w:rPr>
          <w:sz w:val="24"/>
        </w:rPr>
      </w:pPr>
    </w:p>
    <w:p w:rsidR="008F2EBA" w:rsidRDefault="008F2EBA" w:rsidP="008F2EBA">
      <w:pPr>
        <w:tabs>
          <w:tab w:val="left" w:pos="709"/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4. Финансовому отделу администрации Каширского муниципального района организовать проведение публичных слушаний. </w:t>
      </w:r>
    </w:p>
    <w:p w:rsidR="008F2EBA" w:rsidRDefault="008F2EBA" w:rsidP="008F2EBA">
      <w:pPr>
        <w:jc w:val="both"/>
        <w:rPr>
          <w:sz w:val="24"/>
        </w:rPr>
      </w:pPr>
      <w:r>
        <w:rPr>
          <w:sz w:val="24"/>
        </w:rPr>
        <w:t xml:space="preserve">           5. Настоящее решение опубликовать в официальном периодическом печатном средстве массовой информации «Вестник муниципальных правовых актов Каширского муниципального района Воронежской области» и разместить на официальном сайте администрации Каширского муниципального района в сети «Интернет».</w:t>
      </w:r>
    </w:p>
    <w:p w:rsidR="008F2EBA" w:rsidRDefault="008F2EBA" w:rsidP="008F2EBA">
      <w:pPr>
        <w:jc w:val="both"/>
        <w:rPr>
          <w:sz w:val="24"/>
        </w:rPr>
      </w:pPr>
    </w:p>
    <w:p w:rsidR="008F2EBA" w:rsidRDefault="008F2EBA" w:rsidP="008F2EBA">
      <w:pPr>
        <w:tabs>
          <w:tab w:val="left" w:pos="4500"/>
        </w:tabs>
        <w:suppressAutoHyphens/>
        <w:jc w:val="both"/>
        <w:rPr>
          <w:sz w:val="26"/>
          <w:szCs w:val="26"/>
          <w:lang w:eastAsia="ar-SA"/>
        </w:rPr>
      </w:pPr>
    </w:p>
    <w:p w:rsidR="006509B7" w:rsidRDefault="008F2EBA" w:rsidP="008F2EBA">
      <w:pPr>
        <w:tabs>
          <w:tab w:val="left" w:pos="4500"/>
        </w:tabs>
        <w:suppressAutoHyphens/>
        <w:jc w:val="both"/>
      </w:pPr>
      <w:r>
        <w:rPr>
          <w:b/>
          <w:sz w:val="26"/>
          <w:szCs w:val="26"/>
          <w:lang w:eastAsia="ar-SA"/>
        </w:rPr>
        <w:t xml:space="preserve">Глава Каширского муниципального района      </w:t>
      </w:r>
      <w:r>
        <w:rPr>
          <w:b/>
          <w:sz w:val="26"/>
          <w:szCs w:val="26"/>
          <w:lang w:eastAsia="ar-SA"/>
        </w:rPr>
        <w:t xml:space="preserve">  </w:t>
      </w:r>
      <w:r>
        <w:rPr>
          <w:b/>
          <w:sz w:val="26"/>
          <w:szCs w:val="26"/>
          <w:lang w:eastAsia="ar-SA"/>
        </w:rPr>
        <w:t xml:space="preserve">         </w:t>
      </w:r>
      <w:r>
        <w:rPr>
          <w:b/>
          <w:sz w:val="26"/>
          <w:szCs w:val="26"/>
          <w:lang w:eastAsia="ar-SA"/>
        </w:rPr>
        <w:t xml:space="preserve">        </w:t>
      </w:r>
      <w:bookmarkStart w:id="0" w:name="_GoBack"/>
      <w:bookmarkEnd w:id="0"/>
      <w:r>
        <w:rPr>
          <w:b/>
          <w:sz w:val="26"/>
          <w:szCs w:val="26"/>
          <w:lang w:eastAsia="ar-SA"/>
        </w:rPr>
        <w:t xml:space="preserve">     А.П. Воронов</w:t>
      </w:r>
      <w:r>
        <w:rPr>
          <w:szCs w:val="28"/>
        </w:rPr>
        <w:t xml:space="preserve"> </w:t>
      </w:r>
    </w:p>
    <w:sectPr w:rsidR="006509B7" w:rsidSect="008F2EBA">
      <w:pgSz w:w="11907" w:h="16840" w:code="9"/>
      <w:pgMar w:top="426" w:right="850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C6"/>
    <w:rsid w:val="0000003A"/>
    <w:rsid w:val="00000E25"/>
    <w:rsid w:val="00001D7A"/>
    <w:rsid w:val="000024D4"/>
    <w:rsid w:val="00010B98"/>
    <w:rsid w:val="0001221B"/>
    <w:rsid w:val="0001302C"/>
    <w:rsid w:val="00014CF1"/>
    <w:rsid w:val="00015B4E"/>
    <w:rsid w:val="00015D40"/>
    <w:rsid w:val="00016099"/>
    <w:rsid w:val="000171C2"/>
    <w:rsid w:val="00025DA6"/>
    <w:rsid w:val="00031269"/>
    <w:rsid w:val="00031E4D"/>
    <w:rsid w:val="00032F79"/>
    <w:rsid w:val="000335F7"/>
    <w:rsid w:val="00035F98"/>
    <w:rsid w:val="000401D2"/>
    <w:rsid w:val="0004183B"/>
    <w:rsid w:val="00041DAF"/>
    <w:rsid w:val="00043927"/>
    <w:rsid w:val="00044F01"/>
    <w:rsid w:val="00046CB0"/>
    <w:rsid w:val="00047812"/>
    <w:rsid w:val="000478CA"/>
    <w:rsid w:val="00050BB5"/>
    <w:rsid w:val="000536DC"/>
    <w:rsid w:val="000544D8"/>
    <w:rsid w:val="000556D4"/>
    <w:rsid w:val="00061C1A"/>
    <w:rsid w:val="000627AC"/>
    <w:rsid w:val="00066C6C"/>
    <w:rsid w:val="0006785A"/>
    <w:rsid w:val="0007251F"/>
    <w:rsid w:val="00073920"/>
    <w:rsid w:val="00080C18"/>
    <w:rsid w:val="0008245B"/>
    <w:rsid w:val="00086D1B"/>
    <w:rsid w:val="00087502"/>
    <w:rsid w:val="00087746"/>
    <w:rsid w:val="0009752F"/>
    <w:rsid w:val="000978B6"/>
    <w:rsid w:val="000A0A73"/>
    <w:rsid w:val="000A11D8"/>
    <w:rsid w:val="000B3D32"/>
    <w:rsid w:val="000B4C79"/>
    <w:rsid w:val="000B5AC3"/>
    <w:rsid w:val="000B615C"/>
    <w:rsid w:val="000C0603"/>
    <w:rsid w:val="000C4367"/>
    <w:rsid w:val="000C58CE"/>
    <w:rsid w:val="000D2507"/>
    <w:rsid w:val="000D33A1"/>
    <w:rsid w:val="000D6F89"/>
    <w:rsid w:val="000E149F"/>
    <w:rsid w:val="000E397A"/>
    <w:rsid w:val="000E58FA"/>
    <w:rsid w:val="000F2C68"/>
    <w:rsid w:val="000F6972"/>
    <w:rsid w:val="00101EE7"/>
    <w:rsid w:val="00105730"/>
    <w:rsid w:val="001066D5"/>
    <w:rsid w:val="001079F1"/>
    <w:rsid w:val="00115B0E"/>
    <w:rsid w:val="001203D2"/>
    <w:rsid w:val="0012235E"/>
    <w:rsid w:val="00125E67"/>
    <w:rsid w:val="00126B58"/>
    <w:rsid w:val="00130AC7"/>
    <w:rsid w:val="00135413"/>
    <w:rsid w:val="0013715D"/>
    <w:rsid w:val="0013782D"/>
    <w:rsid w:val="00137879"/>
    <w:rsid w:val="001378D4"/>
    <w:rsid w:val="00142099"/>
    <w:rsid w:val="001425FA"/>
    <w:rsid w:val="00144612"/>
    <w:rsid w:val="00147CB4"/>
    <w:rsid w:val="00152A6C"/>
    <w:rsid w:val="001531D1"/>
    <w:rsid w:val="001542F3"/>
    <w:rsid w:val="00156A37"/>
    <w:rsid w:val="00161B5E"/>
    <w:rsid w:val="001624C3"/>
    <w:rsid w:val="001636AF"/>
    <w:rsid w:val="001677A6"/>
    <w:rsid w:val="00170132"/>
    <w:rsid w:val="001706D2"/>
    <w:rsid w:val="001730CF"/>
    <w:rsid w:val="001833D1"/>
    <w:rsid w:val="0018555B"/>
    <w:rsid w:val="00185671"/>
    <w:rsid w:val="00190BB1"/>
    <w:rsid w:val="001A0D04"/>
    <w:rsid w:val="001A1B4C"/>
    <w:rsid w:val="001A4C0E"/>
    <w:rsid w:val="001A5F09"/>
    <w:rsid w:val="001A6892"/>
    <w:rsid w:val="001B0AB5"/>
    <w:rsid w:val="001B2CA4"/>
    <w:rsid w:val="001B4620"/>
    <w:rsid w:val="001C099D"/>
    <w:rsid w:val="001C15D3"/>
    <w:rsid w:val="001C225A"/>
    <w:rsid w:val="001C24A6"/>
    <w:rsid w:val="001C2BC1"/>
    <w:rsid w:val="001C2EA9"/>
    <w:rsid w:val="001C35A6"/>
    <w:rsid w:val="001C5735"/>
    <w:rsid w:val="001C5E1B"/>
    <w:rsid w:val="001D1A43"/>
    <w:rsid w:val="001D40B1"/>
    <w:rsid w:val="001D4633"/>
    <w:rsid w:val="001D4EE5"/>
    <w:rsid w:val="001D5BA4"/>
    <w:rsid w:val="001D7E25"/>
    <w:rsid w:val="001E1B37"/>
    <w:rsid w:val="001E1E32"/>
    <w:rsid w:val="001E2925"/>
    <w:rsid w:val="001E4C0D"/>
    <w:rsid w:val="001E6375"/>
    <w:rsid w:val="001E6404"/>
    <w:rsid w:val="001E699D"/>
    <w:rsid w:val="001F034B"/>
    <w:rsid w:val="001F1186"/>
    <w:rsid w:val="001F1D0A"/>
    <w:rsid w:val="001F55BB"/>
    <w:rsid w:val="001F5C5D"/>
    <w:rsid w:val="001F7635"/>
    <w:rsid w:val="00201B55"/>
    <w:rsid w:val="00201CEC"/>
    <w:rsid w:val="00203736"/>
    <w:rsid w:val="00207FBD"/>
    <w:rsid w:val="002140AE"/>
    <w:rsid w:val="002211B1"/>
    <w:rsid w:val="0022169C"/>
    <w:rsid w:val="00224010"/>
    <w:rsid w:val="0022416D"/>
    <w:rsid w:val="002241C5"/>
    <w:rsid w:val="002252C2"/>
    <w:rsid w:val="00225806"/>
    <w:rsid w:val="00230DE6"/>
    <w:rsid w:val="00232A27"/>
    <w:rsid w:val="00232FFC"/>
    <w:rsid w:val="00233C50"/>
    <w:rsid w:val="00237ECB"/>
    <w:rsid w:val="002405A5"/>
    <w:rsid w:val="002417D3"/>
    <w:rsid w:val="00243335"/>
    <w:rsid w:val="002433F8"/>
    <w:rsid w:val="00243C23"/>
    <w:rsid w:val="002456D6"/>
    <w:rsid w:val="002457AE"/>
    <w:rsid w:val="002461A6"/>
    <w:rsid w:val="0024728D"/>
    <w:rsid w:val="00247F66"/>
    <w:rsid w:val="00250FDB"/>
    <w:rsid w:val="00252307"/>
    <w:rsid w:val="00254607"/>
    <w:rsid w:val="00254C21"/>
    <w:rsid w:val="00256064"/>
    <w:rsid w:val="00257800"/>
    <w:rsid w:val="002619CF"/>
    <w:rsid w:val="00262DB2"/>
    <w:rsid w:val="0026506A"/>
    <w:rsid w:val="002650E2"/>
    <w:rsid w:val="00277ABE"/>
    <w:rsid w:val="00282184"/>
    <w:rsid w:val="0028794E"/>
    <w:rsid w:val="00290221"/>
    <w:rsid w:val="00297307"/>
    <w:rsid w:val="00297536"/>
    <w:rsid w:val="002A2CA2"/>
    <w:rsid w:val="002A442A"/>
    <w:rsid w:val="002B0BE2"/>
    <w:rsid w:val="002B59DA"/>
    <w:rsid w:val="002B6AB5"/>
    <w:rsid w:val="002C2231"/>
    <w:rsid w:val="002C4E4D"/>
    <w:rsid w:val="002C5E5A"/>
    <w:rsid w:val="002C7933"/>
    <w:rsid w:val="002C7DC6"/>
    <w:rsid w:val="002E33BB"/>
    <w:rsid w:val="002E4526"/>
    <w:rsid w:val="002E50BD"/>
    <w:rsid w:val="002F00A6"/>
    <w:rsid w:val="002F273D"/>
    <w:rsid w:val="002F672C"/>
    <w:rsid w:val="002F7A7E"/>
    <w:rsid w:val="00302E3D"/>
    <w:rsid w:val="003035EF"/>
    <w:rsid w:val="00304BF3"/>
    <w:rsid w:val="00305992"/>
    <w:rsid w:val="00307735"/>
    <w:rsid w:val="00311553"/>
    <w:rsid w:val="0031783B"/>
    <w:rsid w:val="003213CC"/>
    <w:rsid w:val="00322028"/>
    <w:rsid w:val="003254BE"/>
    <w:rsid w:val="00326A45"/>
    <w:rsid w:val="0033042C"/>
    <w:rsid w:val="00330C16"/>
    <w:rsid w:val="003318C4"/>
    <w:rsid w:val="00332E45"/>
    <w:rsid w:val="00333CFE"/>
    <w:rsid w:val="00337A92"/>
    <w:rsid w:val="00341109"/>
    <w:rsid w:val="00341A71"/>
    <w:rsid w:val="0034284C"/>
    <w:rsid w:val="00351323"/>
    <w:rsid w:val="00352B53"/>
    <w:rsid w:val="00356D12"/>
    <w:rsid w:val="0035700E"/>
    <w:rsid w:val="00357A2D"/>
    <w:rsid w:val="003608E0"/>
    <w:rsid w:val="003609CF"/>
    <w:rsid w:val="00364705"/>
    <w:rsid w:val="003653AB"/>
    <w:rsid w:val="00370726"/>
    <w:rsid w:val="00372CAD"/>
    <w:rsid w:val="00374B58"/>
    <w:rsid w:val="00376059"/>
    <w:rsid w:val="00376366"/>
    <w:rsid w:val="00376B9D"/>
    <w:rsid w:val="00376EE3"/>
    <w:rsid w:val="00377D5D"/>
    <w:rsid w:val="003803AB"/>
    <w:rsid w:val="00380858"/>
    <w:rsid w:val="0038323D"/>
    <w:rsid w:val="00383605"/>
    <w:rsid w:val="00383649"/>
    <w:rsid w:val="00387A95"/>
    <w:rsid w:val="00390886"/>
    <w:rsid w:val="00390E70"/>
    <w:rsid w:val="0039612F"/>
    <w:rsid w:val="0039623F"/>
    <w:rsid w:val="00396996"/>
    <w:rsid w:val="003975B3"/>
    <w:rsid w:val="003A0DAC"/>
    <w:rsid w:val="003A0E81"/>
    <w:rsid w:val="003A5263"/>
    <w:rsid w:val="003B7244"/>
    <w:rsid w:val="003B77EE"/>
    <w:rsid w:val="003C0CDC"/>
    <w:rsid w:val="003C1B07"/>
    <w:rsid w:val="003C2059"/>
    <w:rsid w:val="003C276F"/>
    <w:rsid w:val="003C29F4"/>
    <w:rsid w:val="003C4D6A"/>
    <w:rsid w:val="003C794A"/>
    <w:rsid w:val="003D3D20"/>
    <w:rsid w:val="003D605A"/>
    <w:rsid w:val="003E5D1F"/>
    <w:rsid w:val="003F1879"/>
    <w:rsid w:val="003F2071"/>
    <w:rsid w:val="003F2CFF"/>
    <w:rsid w:val="003F3644"/>
    <w:rsid w:val="003F6651"/>
    <w:rsid w:val="00402422"/>
    <w:rsid w:val="00402795"/>
    <w:rsid w:val="00404D7A"/>
    <w:rsid w:val="00405D0D"/>
    <w:rsid w:val="00407028"/>
    <w:rsid w:val="0040751C"/>
    <w:rsid w:val="00411123"/>
    <w:rsid w:val="004136FE"/>
    <w:rsid w:val="00415230"/>
    <w:rsid w:val="0042020B"/>
    <w:rsid w:val="004218CE"/>
    <w:rsid w:val="00423B8E"/>
    <w:rsid w:val="00425FB3"/>
    <w:rsid w:val="00433988"/>
    <w:rsid w:val="00435EC9"/>
    <w:rsid w:val="004363A5"/>
    <w:rsid w:val="00436FFC"/>
    <w:rsid w:val="00442425"/>
    <w:rsid w:val="00443DD8"/>
    <w:rsid w:val="00443E27"/>
    <w:rsid w:val="004444DB"/>
    <w:rsid w:val="00445407"/>
    <w:rsid w:val="004465EC"/>
    <w:rsid w:val="0044732A"/>
    <w:rsid w:val="0045247E"/>
    <w:rsid w:val="004526F3"/>
    <w:rsid w:val="00452E18"/>
    <w:rsid w:val="0045427D"/>
    <w:rsid w:val="004561DC"/>
    <w:rsid w:val="00456701"/>
    <w:rsid w:val="004572BC"/>
    <w:rsid w:val="00457888"/>
    <w:rsid w:val="004613AD"/>
    <w:rsid w:val="00463D30"/>
    <w:rsid w:val="00464464"/>
    <w:rsid w:val="0046663F"/>
    <w:rsid w:val="004667E9"/>
    <w:rsid w:val="00466E02"/>
    <w:rsid w:val="00467BDB"/>
    <w:rsid w:val="00470930"/>
    <w:rsid w:val="004719C9"/>
    <w:rsid w:val="00475CC8"/>
    <w:rsid w:val="00476741"/>
    <w:rsid w:val="0048082D"/>
    <w:rsid w:val="004809AC"/>
    <w:rsid w:val="00481E8F"/>
    <w:rsid w:val="0048250C"/>
    <w:rsid w:val="004830AA"/>
    <w:rsid w:val="004834DB"/>
    <w:rsid w:val="00486F83"/>
    <w:rsid w:val="00487E65"/>
    <w:rsid w:val="00493A0F"/>
    <w:rsid w:val="0049773B"/>
    <w:rsid w:val="00497CB8"/>
    <w:rsid w:val="004A1E5E"/>
    <w:rsid w:val="004A273F"/>
    <w:rsid w:val="004A4A9D"/>
    <w:rsid w:val="004A5E36"/>
    <w:rsid w:val="004A6229"/>
    <w:rsid w:val="004A7F21"/>
    <w:rsid w:val="004B0289"/>
    <w:rsid w:val="004B0A3B"/>
    <w:rsid w:val="004B32A3"/>
    <w:rsid w:val="004B37B3"/>
    <w:rsid w:val="004B4484"/>
    <w:rsid w:val="004B72F6"/>
    <w:rsid w:val="004C1A60"/>
    <w:rsid w:val="004C1BE3"/>
    <w:rsid w:val="004C336E"/>
    <w:rsid w:val="004C6D0F"/>
    <w:rsid w:val="004D2082"/>
    <w:rsid w:val="004D440A"/>
    <w:rsid w:val="004D5888"/>
    <w:rsid w:val="004D7BD3"/>
    <w:rsid w:val="004E14B7"/>
    <w:rsid w:val="004E391D"/>
    <w:rsid w:val="004E42F8"/>
    <w:rsid w:val="004E494F"/>
    <w:rsid w:val="004E4CFF"/>
    <w:rsid w:val="004E74BD"/>
    <w:rsid w:val="004F5D3A"/>
    <w:rsid w:val="00501F90"/>
    <w:rsid w:val="00503F50"/>
    <w:rsid w:val="00506570"/>
    <w:rsid w:val="00507555"/>
    <w:rsid w:val="00507A9E"/>
    <w:rsid w:val="0051113F"/>
    <w:rsid w:val="00511D26"/>
    <w:rsid w:val="005131F0"/>
    <w:rsid w:val="005133C4"/>
    <w:rsid w:val="00514D4A"/>
    <w:rsid w:val="00517442"/>
    <w:rsid w:val="00520973"/>
    <w:rsid w:val="00525501"/>
    <w:rsid w:val="00525FA2"/>
    <w:rsid w:val="00527020"/>
    <w:rsid w:val="00527BBD"/>
    <w:rsid w:val="00531040"/>
    <w:rsid w:val="0053153A"/>
    <w:rsid w:val="005348AE"/>
    <w:rsid w:val="00534EAE"/>
    <w:rsid w:val="00535368"/>
    <w:rsid w:val="00541311"/>
    <w:rsid w:val="00541B5B"/>
    <w:rsid w:val="00542879"/>
    <w:rsid w:val="005449BA"/>
    <w:rsid w:val="005453F6"/>
    <w:rsid w:val="005477AB"/>
    <w:rsid w:val="00550A9D"/>
    <w:rsid w:val="005515C6"/>
    <w:rsid w:val="00553ED2"/>
    <w:rsid w:val="00556406"/>
    <w:rsid w:val="00556488"/>
    <w:rsid w:val="0055669C"/>
    <w:rsid w:val="005623A3"/>
    <w:rsid w:val="005656CB"/>
    <w:rsid w:val="00567AAC"/>
    <w:rsid w:val="00570362"/>
    <w:rsid w:val="0057459D"/>
    <w:rsid w:val="00574FEF"/>
    <w:rsid w:val="005759CE"/>
    <w:rsid w:val="005766AF"/>
    <w:rsid w:val="0058644D"/>
    <w:rsid w:val="005872F5"/>
    <w:rsid w:val="005935FE"/>
    <w:rsid w:val="005960DE"/>
    <w:rsid w:val="005A29DE"/>
    <w:rsid w:val="005A2B8C"/>
    <w:rsid w:val="005A32ED"/>
    <w:rsid w:val="005A4D38"/>
    <w:rsid w:val="005A511A"/>
    <w:rsid w:val="005A5676"/>
    <w:rsid w:val="005A683B"/>
    <w:rsid w:val="005A6D5B"/>
    <w:rsid w:val="005A6DA2"/>
    <w:rsid w:val="005A79EA"/>
    <w:rsid w:val="005B2263"/>
    <w:rsid w:val="005B2CA0"/>
    <w:rsid w:val="005B5A05"/>
    <w:rsid w:val="005B7449"/>
    <w:rsid w:val="005C040B"/>
    <w:rsid w:val="005C0C01"/>
    <w:rsid w:val="005C1AF7"/>
    <w:rsid w:val="005C42DB"/>
    <w:rsid w:val="005C5C4F"/>
    <w:rsid w:val="005C678D"/>
    <w:rsid w:val="005D0D11"/>
    <w:rsid w:val="005D1005"/>
    <w:rsid w:val="005D1B35"/>
    <w:rsid w:val="005D1E23"/>
    <w:rsid w:val="005D4F5D"/>
    <w:rsid w:val="005D4FE5"/>
    <w:rsid w:val="005D6256"/>
    <w:rsid w:val="005D7A0D"/>
    <w:rsid w:val="005E072E"/>
    <w:rsid w:val="005E1617"/>
    <w:rsid w:val="005E62FB"/>
    <w:rsid w:val="005E6998"/>
    <w:rsid w:val="005F4BB8"/>
    <w:rsid w:val="005F6207"/>
    <w:rsid w:val="005F63D1"/>
    <w:rsid w:val="005F6EF7"/>
    <w:rsid w:val="00602C82"/>
    <w:rsid w:val="00603D46"/>
    <w:rsid w:val="00604C43"/>
    <w:rsid w:val="00607087"/>
    <w:rsid w:val="00614B72"/>
    <w:rsid w:val="00616441"/>
    <w:rsid w:val="006170ED"/>
    <w:rsid w:val="00617174"/>
    <w:rsid w:val="006203C2"/>
    <w:rsid w:val="006216BF"/>
    <w:rsid w:val="0062407E"/>
    <w:rsid w:val="0062739D"/>
    <w:rsid w:val="00631625"/>
    <w:rsid w:val="00633A26"/>
    <w:rsid w:val="00633A3C"/>
    <w:rsid w:val="006350E9"/>
    <w:rsid w:val="00637D1F"/>
    <w:rsid w:val="00642C4C"/>
    <w:rsid w:val="00643D38"/>
    <w:rsid w:val="00645FEC"/>
    <w:rsid w:val="0064721B"/>
    <w:rsid w:val="00651BB0"/>
    <w:rsid w:val="006522FF"/>
    <w:rsid w:val="00655FF4"/>
    <w:rsid w:val="00656591"/>
    <w:rsid w:val="00657001"/>
    <w:rsid w:val="00657387"/>
    <w:rsid w:val="00661C75"/>
    <w:rsid w:val="006626A1"/>
    <w:rsid w:val="00664808"/>
    <w:rsid w:val="00667FCF"/>
    <w:rsid w:val="00670D6B"/>
    <w:rsid w:val="00670DCA"/>
    <w:rsid w:val="006732BE"/>
    <w:rsid w:val="0067436C"/>
    <w:rsid w:val="00674889"/>
    <w:rsid w:val="0067570F"/>
    <w:rsid w:val="00675E19"/>
    <w:rsid w:val="0067667F"/>
    <w:rsid w:val="00680797"/>
    <w:rsid w:val="006941FD"/>
    <w:rsid w:val="0069613A"/>
    <w:rsid w:val="006A3A6E"/>
    <w:rsid w:val="006A685B"/>
    <w:rsid w:val="006B4B0F"/>
    <w:rsid w:val="006B51C2"/>
    <w:rsid w:val="006B705A"/>
    <w:rsid w:val="006B76AC"/>
    <w:rsid w:val="006B78AF"/>
    <w:rsid w:val="006C018B"/>
    <w:rsid w:val="006C489F"/>
    <w:rsid w:val="006D221F"/>
    <w:rsid w:val="006D2354"/>
    <w:rsid w:val="006D4019"/>
    <w:rsid w:val="006E0403"/>
    <w:rsid w:val="006F194E"/>
    <w:rsid w:val="006F1ACB"/>
    <w:rsid w:val="006F30C9"/>
    <w:rsid w:val="006F3DBE"/>
    <w:rsid w:val="006F43B6"/>
    <w:rsid w:val="006F4BC2"/>
    <w:rsid w:val="006F501A"/>
    <w:rsid w:val="006F55AC"/>
    <w:rsid w:val="006F5803"/>
    <w:rsid w:val="006F5C33"/>
    <w:rsid w:val="006F7BB4"/>
    <w:rsid w:val="00700E20"/>
    <w:rsid w:val="007041F8"/>
    <w:rsid w:val="00704723"/>
    <w:rsid w:val="00710333"/>
    <w:rsid w:val="00712135"/>
    <w:rsid w:val="007141AC"/>
    <w:rsid w:val="00714D03"/>
    <w:rsid w:val="00721018"/>
    <w:rsid w:val="00721B10"/>
    <w:rsid w:val="0072378E"/>
    <w:rsid w:val="00727E40"/>
    <w:rsid w:val="00731D0D"/>
    <w:rsid w:val="0073292D"/>
    <w:rsid w:val="00736104"/>
    <w:rsid w:val="00736964"/>
    <w:rsid w:val="00737D16"/>
    <w:rsid w:val="007409FE"/>
    <w:rsid w:val="0074132A"/>
    <w:rsid w:val="0074272E"/>
    <w:rsid w:val="00743CBE"/>
    <w:rsid w:val="007457BF"/>
    <w:rsid w:val="0074628B"/>
    <w:rsid w:val="007462F3"/>
    <w:rsid w:val="00751ED9"/>
    <w:rsid w:val="007527C7"/>
    <w:rsid w:val="007529F1"/>
    <w:rsid w:val="007540BF"/>
    <w:rsid w:val="00754344"/>
    <w:rsid w:val="0075601C"/>
    <w:rsid w:val="00756134"/>
    <w:rsid w:val="00756828"/>
    <w:rsid w:val="00756A8D"/>
    <w:rsid w:val="00761F56"/>
    <w:rsid w:val="00762A01"/>
    <w:rsid w:val="00763255"/>
    <w:rsid w:val="0076543E"/>
    <w:rsid w:val="007658CB"/>
    <w:rsid w:val="00777286"/>
    <w:rsid w:val="007821A6"/>
    <w:rsid w:val="00790EC6"/>
    <w:rsid w:val="00792B78"/>
    <w:rsid w:val="00793F35"/>
    <w:rsid w:val="0079602E"/>
    <w:rsid w:val="007A090E"/>
    <w:rsid w:val="007A2416"/>
    <w:rsid w:val="007A6983"/>
    <w:rsid w:val="007A740C"/>
    <w:rsid w:val="007B0A8C"/>
    <w:rsid w:val="007B3734"/>
    <w:rsid w:val="007B4858"/>
    <w:rsid w:val="007B4AB8"/>
    <w:rsid w:val="007C4829"/>
    <w:rsid w:val="007C5739"/>
    <w:rsid w:val="007D0FD8"/>
    <w:rsid w:val="007D221F"/>
    <w:rsid w:val="007D2ABA"/>
    <w:rsid w:val="007D2CB2"/>
    <w:rsid w:val="007D65C2"/>
    <w:rsid w:val="007D6C24"/>
    <w:rsid w:val="007D788F"/>
    <w:rsid w:val="007E45AC"/>
    <w:rsid w:val="007E4EF7"/>
    <w:rsid w:val="007E7A6E"/>
    <w:rsid w:val="007F2088"/>
    <w:rsid w:val="007F33D0"/>
    <w:rsid w:val="007F5130"/>
    <w:rsid w:val="00805285"/>
    <w:rsid w:val="008062EB"/>
    <w:rsid w:val="00810B50"/>
    <w:rsid w:val="00812DF1"/>
    <w:rsid w:val="0081304F"/>
    <w:rsid w:val="00815CD1"/>
    <w:rsid w:val="008230F0"/>
    <w:rsid w:val="008241AD"/>
    <w:rsid w:val="008255DB"/>
    <w:rsid w:val="008257CA"/>
    <w:rsid w:val="00826F08"/>
    <w:rsid w:val="00831C28"/>
    <w:rsid w:val="00831D18"/>
    <w:rsid w:val="00841C74"/>
    <w:rsid w:val="0084229F"/>
    <w:rsid w:val="00842A1C"/>
    <w:rsid w:val="008454BE"/>
    <w:rsid w:val="008456B3"/>
    <w:rsid w:val="008462EB"/>
    <w:rsid w:val="00846A15"/>
    <w:rsid w:val="00846B3B"/>
    <w:rsid w:val="00847FBB"/>
    <w:rsid w:val="008546DF"/>
    <w:rsid w:val="0085718D"/>
    <w:rsid w:val="00857991"/>
    <w:rsid w:val="00860363"/>
    <w:rsid w:val="008610E6"/>
    <w:rsid w:val="008620D8"/>
    <w:rsid w:val="00863C62"/>
    <w:rsid w:val="00865B2A"/>
    <w:rsid w:val="0086702D"/>
    <w:rsid w:val="008711AC"/>
    <w:rsid w:val="00871A90"/>
    <w:rsid w:val="008729CD"/>
    <w:rsid w:val="00873199"/>
    <w:rsid w:val="00875772"/>
    <w:rsid w:val="008762FB"/>
    <w:rsid w:val="0087644B"/>
    <w:rsid w:val="00880FAD"/>
    <w:rsid w:val="00881A55"/>
    <w:rsid w:val="00881EA4"/>
    <w:rsid w:val="00882FDF"/>
    <w:rsid w:val="0088499F"/>
    <w:rsid w:val="00886FCD"/>
    <w:rsid w:val="00887BB1"/>
    <w:rsid w:val="00897A11"/>
    <w:rsid w:val="008A218E"/>
    <w:rsid w:val="008A3700"/>
    <w:rsid w:val="008A511B"/>
    <w:rsid w:val="008A65C3"/>
    <w:rsid w:val="008A69FD"/>
    <w:rsid w:val="008A6EA2"/>
    <w:rsid w:val="008A7388"/>
    <w:rsid w:val="008B03B3"/>
    <w:rsid w:val="008B061C"/>
    <w:rsid w:val="008B25BD"/>
    <w:rsid w:val="008B5A90"/>
    <w:rsid w:val="008B7EB6"/>
    <w:rsid w:val="008C1300"/>
    <w:rsid w:val="008C3092"/>
    <w:rsid w:val="008C5B84"/>
    <w:rsid w:val="008C6402"/>
    <w:rsid w:val="008D27CA"/>
    <w:rsid w:val="008D639E"/>
    <w:rsid w:val="008E0F36"/>
    <w:rsid w:val="008E2158"/>
    <w:rsid w:val="008E59C4"/>
    <w:rsid w:val="008E7720"/>
    <w:rsid w:val="008F2EBA"/>
    <w:rsid w:val="008F4010"/>
    <w:rsid w:val="008F5B20"/>
    <w:rsid w:val="008F6CF0"/>
    <w:rsid w:val="009044E0"/>
    <w:rsid w:val="0090772C"/>
    <w:rsid w:val="0090781B"/>
    <w:rsid w:val="009141B2"/>
    <w:rsid w:val="009206DC"/>
    <w:rsid w:val="0092079A"/>
    <w:rsid w:val="009251E0"/>
    <w:rsid w:val="00931A5B"/>
    <w:rsid w:val="009326CA"/>
    <w:rsid w:val="009339F7"/>
    <w:rsid w:val="00936ADA"/>
    <w:rsid w:val="009414E4"/>
    <w:rsid w:val="00943469"/>
    <w:rsid w:val="00945B71"/>
    <w:rsid w:val="00946DFB"/>
    <w:rsid w:val="0095129A"/>
    <w:rsid w:val="00951C31"/>
    <w:rsid w:val="00953CC3"/>
    <w:rsid w:val="009543A7"/>
    <w:rsid w:val="0095797A"/>
    <w:rsid w:val="00961601"/>
    <w:rsid w:val="0096769A"/>
    <w:rsid w:val="009677B4"/>
    <w:rsid w:val="00967BAB"/>
    <w:rsid w:val="009725A6"/>
    <w:rsid w:val="00972B06"/>
    <w:rsid w:val="00972EDA"/>
    <w:rsid w:val="00976579"/>
    <w:rsid w:val="00986533"/>
    <w:rsid w:val="00986CBC"/>
    <w:rsid w:val="00994F63"/>
    <w:rsid w:val="009A3C28"/>
    <w:rsid w:val="009A4BB1"/>
    <w:rsid w:val="009A596C"/>
    <w:rsid w:val="009A5F8D"/>
    <w:rsid w:val="009A6609"/>
    <w:rsid w:val="009A718F"/>
    <w:rsid w:val="009A7984"/>
    <w:rsid w:val="009B4256"/>
    <w:rsid w:val="009C0A3F"/>
    <w:rsid w:val="009C2E24"/>
    <w:rsid w:val="009C6127"/>
    <w:rsid w:val="009C6369"/>
    <w:rsid w:val="009C6686"/>
    <w:rsid w:val="009D11AF"/>
    <w:rsid w:val="009D1EB5"/>
    <w:rsid w:val="009D5A38"/>
    <w:rsid w:val="009D76CF"/>
    <w:rsid w:val="009E3D2A"/>
    <w:rsid w:val="009E4D0B"/>
    <w:rsid w:val="009E4D3C"/>
    <w:rsid w:val="009E57D5"/>
    <w:rsid w:val="009F102E"/>
    <w:rsid w:val="009F12FF"/>
    <w:rsid w:val="009F2CCD"/>
    <w:rsid w:val="009F44D0"/>
    <w:rsid w:val="009F4C2E"/>
    <w:rsid w:val="009F5494"/>
    <w:rsid w:val="009F556D"/>
    <w:rsid w:val="00A00001"/>
    <w:rsid w:val="00A012D2"/>
    <w:rsid w:val="00A03AA9"/>
    <w:rsid w:val="00A045A9"/>
    <w:rsid w:val="00A0470D"/>
    <w:rsid w:val="00A05223"/>
    <w:rsid w:val="00A11E39"/>
    <w:rsid w:val="00A13E2B"/>
    <w:rsid w:val="00A160D5"/>
    <w:rsid w:val="00A21C7D"/>
    <w:rsid w:val="00A23D48"/>
    <w:rsid w:val="00A2696E"/>
    <w:rsid w:val="00A3381D"/>
    <w:rsid w:val="00A34084"/>
    <w:rsid w:val="00A424C6"/>
    <w:rsid w:val="00A47CFE"/>
    <w:rsid w:val="00A50059"/>
    <w:rsid w:val="00A5199E"/>
    <w:rsid w:val="00A52816"/>
    <w:rsid w:val="00A54193"/>
    <w:rsid w:val="00A5481A"/>
    <w:rsid w:val="00A57F72"/>
    <w:rsid w:val="00A603AA"/>
    <w:rsid w:val="00A6152D"/>
    <w:rsid w:val="00A651FE"/>
    <w:rsid w:val="00A66330"/>
    <w:rsid w:val="00A66C7E"/>
    <w:rsid w:val="00A679FA"/>
    <w:rsid w:val="00A73477"/>
    <w:rsid w:val="00A7377D"/>
    <w:rsid w:val="00A758FB"/>
    <w:rsid w:val="00A76D48"/>
    <w:rsid w:val="00A84769"/>
    <w:rsid w:val="00A90584"/>
    <w:rsid w:val="00A91066"/>
    <w:rsid w:val="00A92F14"/>
    <w:rsid w:val="00A940EA"/>
    <w:rsid w:val="00A94977"/>
    <w:rsid w:val="00AA6566"/>
    <w:rsid w:val="00AA677B"/>
    <w:rsid w:val="00AA76E0"/>
    <w:rsid w:val="00AA7F76"/>
    <w:rsid w:val="00AB0233"/>
    <w:rsid w:val="00AB2AE1"/>
    <w:rsid w:val="00AB38D5"/>
    <w:rsid w:val="00AB3BA3"/>
    <w:rsid w:val="00AB55E1"/>
    <w:rsid w:val="00AB6613"/>
    <w:rsid w:val="00AC3DDF"/>
    <w:rsid w:val="00AC4326"/>
    <w:rsid w:val="00AC4A1E"/>
    <w:rsid w:val="00AD0ABB"/>
    <w:rsid w:val="00AD2BF0"/>
    <w:rsid w:val="00AD45F8"/>
    <w:rsid w:val="00AD7489"/>
    <w:rsid w:val="00AE08E9"/>
    <w:rsid w:val="00AE3E52"/>
    <w:rsid w:val="00AE421D"/>
    <w:rsid w:val="00AE5D7D"/>
    <w:rsid w:val="00AF09DB"/>
    <w:rsid w:val="00AF2777"/>
    <w:rsid w:val="00AF298A"/>
    <w:rsid w:val="00AF37BE"/>
    <w:rsid w:val="00AF4875"/>
    <w:rsid w:val="00AF6734"/>
    <w:rsid w:val="00AF76E2"/>
    <w:rsid w:val="00AF78EC"/>
    <w:rsid w:val="00B01E85"/>
    <w:rsid w:val="00B02388"/>
    <w:rsid w:val="00B02A6B"/>
    <w:rsid w:val="00B02D7D"/>
    <w:rsid w:val="00B07839"/>
    <w:rsid w:val="00B07B42"/>
    <w:rsid w:val="00B1213B"/>
    <w:rsid w:val="00B14047"/>
    <w:rsid w:val="00B14A60"/>
    <w:rsid w:val="00B172B9"/>
    <w:rsid w:val="00B17B77"/>
    <w:rsid w:val="00B238A2"/>
    <w:rsid w:val="00B274AA"/>
    <w:rsid w:val="00B274AB"/>
    <w:rsid w:val="00B35226"/>
    <w:rsid w:val="00B4054F"/>
    <w:rsid w:val="00B4078B"/>
    <w:rsid w:val="00B43A90"/>
    <w:rsid w:val="00B45208"/>
    <w:rsid w:val="00B50947"/>
    <w:rsid w:val="00B50D6E"/>
    <w:rsid w:val="00B53A32"/>
    <w:rsid w:val="00B55518"/>
    <w:rsid w:val="00B57E38"/>
    <w:rsid w:val="00B631BF"/>
    <w:rsid w:val="00B64CCE"/>
    <w:rsid w:val="00B701D9"/>
    <w:rsid w:val="00B7152E"/>
    <w:rsid w:val="00B742D2"/>
    <w:rsid w:val="00B74F95"/>
    <w:rsid w:val="00B752D6"/>
    <w:rsid w:val="00B7541E"/>
    <w:rsid w:val="00B76E8D"/>
    <w:rsid w:val="00B7797B"/>
    <w:rsid w:val="00B779E6"/>
    <w:rsid w:val="00B87E9D"/>
    <w:rsid w:val="00B905A2"/>
    <w:rsid w:val="00B905AD"/>
    <w:rsid w:val="00B913F8"/>
    <w:rsid w:val="00B93A09"/>
    <w:rsid w:val="00B947CF"/>
    <w:rsid w:val="00B9587D"/>
    <w:rsid w:val="00BA0C40"/>
    <w:rsid w:val="00BA16AD"/>
    <w:rsid w:val="00BA3C18"/>
    <w:rsid w:val="00BA621E"/>
    <w:rsid w:val="00BA6FFC"/>
    <w:rsid w:val="00BC2EC5"/>
    <w:rsid w:val="00BC587A"/>
    <w:rsid w:val="00BC6278"/>
    <w:rsid w:val="00BC695A"/>
    <w:rsid w:val="00BD034D"/>
    <w:rsid w:val="00BD1BEC"/>
    <w:rsid w:val="00BD54A4"/>
    <w:rsid w:val="00BD56F6"/>
    <w:rsid w:val="00BD6901"/>
    <w:rsid w:val="00BD719B"/>
    <w:rsid w:val="00BE26FB"/>
    <w:rsid w:val="00BE636D"/>
    <w:rsid w:val="00BF145D"/>
    <w:rsid w:val="00BF148F"/>
    <w:rsid w:val="00BF3EE8"/>
    <w:rsid w:val="00BF725B"/>
    <w:rsid w:val="00C055C5"/>
    <w:rsid w:val="00C069E0"/>
    <w:rsid w:val="00C112F1"/>
    <w:rsid w:val="00C25F4F"/>
    <w:rsid w:val="00C26583"/>
    <w:rsid w:val="00C2690A"/>
    <w:rsid w:val="00C27E39"/>
    <w:rsid w:val="00C31FEE"/>
    <w:rsid w:val="00C32E3A"/>
    <w:rsid w:val="00C343B8"/>
    <w:rsid w:val="00C36391"/>
    <w:rsid w:val="00C400D8"/>
    <w:rsid w:val="00C40B76"/>
    <w:rsid w:val="00C44C4C"/>
    <w:rsid w:val="00C52F9D"/>
    <w:rsid w:val="00C558C2"/>
    <w:rsid w:val="00C576BC"/>
    <w:rsid w:val="00C6549C"/>
    <w:rsid w:val="00C667F2"/>
    <w:rsid w:val="00C674D2"/>
    <w:rsid w:val="00C709A9"/>
    <w:rsid w:val="00C733A2"/>
    <w:rsid w:val="00C7538B"/>
    <w:rsid w:val="00C7688B"/>
    <w:rsid w:val="00C76EFB"/>
    <w:rsid w:val="00C82B6C"/>
    <w:rsid w:val="00C94690"/>
    <w:rsid w:val="00C94E02"/>
    <w:rsid w:val="00C95591"/>
    <w:rsid w:val="00CA061A"/>
    <w:rsid w:val="00CA0CE1"/>
    <w:rsid w:val="00CA12CC"/>
    <w:rsid w:val="00CA2A25"/>
    <w:rsid w:val="00CA2B8D"/>
    <w:rsid w:val="00CA3A34"/>
    <w:rsid w:val="00CA3F65"/>
    <w:rsid w:val="00CA4224"/>
    <w:rsid w:val="00CA5704"/>
    <w:rsid w:val="00CA6567"/>
    <w:rsid w:val="00CB066B"/>
    <w:rsid w:val="00CB4451"/>
    <w:rsid w:val="00CB6368"/>
    <w:rsid w:val="00CB6711"/>
    <w:rsid w:val="00CC0895"/>
    <w:rsid w:val="00CC3E27"/>
    <w:rsid w:val="00CC6BE8"/>
    <w:rsid w:val="00CD4588"/>
    <w:rsid w:val="00CD7587"/>
    <w:rsid w:val="00CE02D9"/>
    <w:rsid w:val="00CE06A9"/>
    <w:rsid w:val="00CE4EF0"/>
    <w:rsid w:val="00CE63F7"/>
    <w:rsid w:val="00CE7DD1"/>
    <w:rsid w:val="00CF04BD"/>
    <w:rsid w:val="00CF0A28"/>
    <w:rsid w:val="00CF223C"/>
    <w:rsid w:val="00CF5056"/>
    <w:rsid w:val="00CF66B5"/>
    <w:rsid w:val="00D00858"/>
    <w:rsid w:val="00D11E3E"/>
    <w:rsid w:val="00D1220A"/>
    <w:rsid w:val="00D152BA"/>
    <w:rsid w:val="00D15B8A"/>
    <w:rsid w:val="00D17385"/>
    <w:rsid w:val="00D179CB"/>
    <w:rsid w:val="00D17F39"/>
    <w:rsid w:val="00D2116A"/>
    <w:rsid w:val="00D23964"/>
    <w:rsid w:val="00D26837"/>
    <w:rsid w:val="00D26C50"/>
    <w:rsid w:val="00D26FE9"/>
    <w:rsid w:val="00D30472"/>
    <w:rsid w:val="00D31EB1"/>
    <w:rsid w:val="00D32787"/>
    <w:rsid w:val="00D32CAF"/>
    <w:rsid w:val="00D32F11"/>
    <w:rsid w:val="00D332DA"/>
    <w:rsid w:val="00D33818"/>
    <w:rsid w:val="00D3575C"/>
    <w:rsid w:val="00D359C4"/>
    <w:rsid w:val="00D35A91"/>
    <w:rsid w:val="00D37217"/>
    <w:rsid w:val="00D3731F"/>
    <w:rsid w:val="00D4050F"/>
    <w:rsid w:val="00D41A37"/>
    <w:rsid w:val="00D447C0"/>
    <w:rsid w:val="00D460E5"/>
    <w:rsid w:val="00D47209"/>
    <w:rsid w:val="00D539CF"/>
    <w:rsid w:val="00D545A9"/>
    <w:rsid w:val="00D56061"/>
    <w:rsid w:val="00D56A4C"/>
    <w:rsid w:val="00D57CA3"/>
    <w:rsid w:val="00D64C4F"/>
    <w:rsid w:val="00D70528"/>
    <w:rsid w:val="00D72857"/>
    <w:rsid w:val="00D73151"/>
    <w:rsid w:val="00D776B3"/>
    <w:rsid w:val="00D813AF"/>
    <w:rsid w:val="00D81C3D"/>
    <w:rsid w:val="00D833EE"/>
    <w:rsid w:val="00D83D40"/>
    <w:rsid w:val="00D8424A"/>
    <w:rsid w:val="00D935E3"/>
    <w:rsid w:val="00D939B6"/>
    <w:rsid w:val="00D9438C"/>
    <w:rsid w:val="00D95785"/>
    <w:rsid w:val="00D95886"/>
    <w:rsid w:val="00D95DF6"/>
    <w:rsid w:val="00D96DDE"/>
    <w:rsid w:val="00D9712E"/>
    <w:rsid w:val="00DA03A2"/>
    <w:rsid w:val="00DA1156"/>
    <w:rsid w:val="00DA78E8"/>
    <w:rsid w:val="00DB1C4D"/>
    <w:rsid w:val="00DB25D8"/>
    <w:rsid w:val="00DB5298"/>
    <w:rsid w:val="00DC14D1"/>
    <w:rsid w:val="00DC1CF2"/>
    <w:rsid w:val="00DC6F09"/>
    <w:rsid w:val="00DD1937"/>
    <w:rsid w:val="00DD4856"/>
    <w:rsid w:val="00DD548B"/>
    <w:rsid w:val="00DE0C6C"/>
    <w:rsid w:val="00DE1C8C"/>
    <w:rsid w:val="00DE2064"/>
    <w:rsid w:val="00DE598A"/>
    <w:rsid w:val="00DE6BE8"/>
    <w:rsid w:val="00DE7094"/>
    <w:rsid w:val="00DE7C7D"/>
    <w:rsid w:val="00DF1240"/>
    <w:rsid w:val="00DF1A52"/>
    <w:rsid w:val="00DF366E"/>
    <w:rsid w:val="00DF4416"/>
    <w:rsid w:val="00DF49F7"/>
    <w:rsid w:val="00DF5120"/>
    <w:rsid w:val="00DF5679"/>
    <w:rsid w:val="00DF58F4"/>
    <w:rsid w:val="00DF5A4F"/>
    <w:rsid w:val="00DF6F6E"/>
    <w:rsid w:val="00E004B7"/>
    <w:rsid w:val="00E00F90"/>
    <w:rsid w:val="00E04433"/>
    <w:rsid w:val="00E0510F"/>
    <w:rsid w:val="00E11F8D"/>
    <w:rsid w:val="00E12094"/>
    <w:rsid w:val="00E1249B"/>
    <w:rsid w:val="00E14A55"/>
    <w:rsid w:val="00E1660A"/>
    <w:rsid w:val="00E17746"/>
    <w:rsid w:val="00E17DFC"/>
    <w:rsid w:val="00E20149"/>
    <w:rsid w:val="00E2562C"/>
    <w:rsid w:val="00E25CF7"/>
    <w:rsid w:val="00E275C3"/>
    <w:rsid w:val="00E31E78"/>
    <w:rsid w:val="00E32179"/>
    <w:rsid w:val="00E343A3"/>
    <w:rsid w:val="00E34D18"/>
    <w:rsid w:val="00E355F9"/>
    <w:rsid w:val="00E36776"/>
    <w:rsid w:val="00E40022"/>
    <w:rsid w:val="00E414A7"/>
    <w:rsid w:val="00E44B40"/>
    <w:rsid w:val="00E450C9"/>
    <w:rsid w:val="00E45721"/>
    <w:rsid w:val="00E4675D"/>
    <w:rsid w:val="00E52133"/>
    <w:rsid w:val="00E5291A"/>
    <w:rsid w:val="00E52C32"/>
    <w:rsid w:val="00E60A51"/>
    <w:rsid w:val="00E61C4F"/>
    <w:rsid w:val="00E66986"/>
    <w:rsid w:val="00E66D97"/>
    <w:rsid w:val="00E67F7F"/>
    <w:rsid w:val="00E72234"/>
    <w:rsid w:val="00E737A9"/>
    <w:rsid w:val="00E74164"/>
    <w:rsid w:val="00E7447E"/>
    <w:rsid w:val="00E758ED"/>
    <w:rsid w:val="00E761DA"/>
    <w:rsid w:val="00E80DE3"/>
    <w:rsid w:val="00E82BE8"/>
    <w:rsid w:val="00E85C51"/>
    <w:rsid w:val="00E85E85"/>
    <w:rsid w:val="00E86907"/>
    <w:rsid w:val="00E87589"/>
    <w:rsid w:val="00E932E0"/>
    <w:rsid w:val="00E9659C"/>
    <w:rsid w:val="00EA12A1"/>
    <w:rsid w:val="00EA2F95"/>
    <w:rsid w:val="00EA3ED4"/>
    <w:rsid w:val="00EA538B"/>
    <w:rsid w:val="00EA654D"/>
    <w:rsid w:val="00EA769B"/>
    <w:rsid w:val="00EA7A1A"/>
    <w:rsid w:val="00EB0C88"/>
    <w:rsid w:val="00EB121F"/>
    <w:rsid w:val="00EB2E27"/>
    <w:rsid w:val="00EB32BD"/>
    <w:rsid w:val="00EB3B90"/>
    <w:rsid w:val="00EB5591"/>
    <w:rsid w:val="00EB6260"/>
    <w:rsid w:val="00EB6323"/>
    <w:rsid w:val="00EB7A58"/>
    <w:rsid w:val="00EB7C72"/>
    <w:rsid w:val="00EC15BC"/>
    <w:rsid w:val="00EC15CB"/>
    <w:rsid w:val="00EC37C7"/>
    <w:rsid w:val="00EC64F0"/>
    <w:rsid w:val="00EC6DA2"/>
    <w:rsid w:val="00ED146E"/>
    <w:rsid w:val="00EE70B6"/>
    <w:rsid w:val="00EF3E3C"/>
    <w:rsid w:val="00F01571"/>
    <w:rsid w:val="00F01A75"/>
    <w:rsid w:val="00F03794"/>
    <w:rsid w:val="00F05BA3"/>
    <w:rsid w:val="00F0624E"/>
    <w:rsid w:val="00F10C39"/>
    <w:rsid w:val="00F11217"/>
    <w:rsid w:val="00F11D1F"/>
    <w:rsid w:val="00F168F5"/>
    <w:rsid w:val="00F17C1C"/>
    <w:rsid w:val="00F212AA"/>
    <w:rsid w:val="00F228B2"/>
    <w:rsid w:val="00F23926"/>
    <w:rsid w:val="00F2551F"/>
    <w:rsid w:val="00F316DA"/>
    <w:rsid w:val="00F31F0B"/>
    <w:rsid w:val="00F321F4"/>
    <w:rsid w:val="00F332A9"/>
    <w:rsid w:val="00F33F33"/>
    <w:rsid w:val="00F3556C"/>
    <w:rsid w:val="00F356A8"/>
    <w:rsid w:val="00F35D93"/>
    <w:rsid w:val="00F37952"/>
    <w:rsid w:val="00F43ED1"/>
    <w:rsid w:val="00F440B7"/>
    <w:rsid w:val="00F460A7"/>
    <w:rsid w:val="00F46519"/>
    <w:rsid w:val="00F50FDD"/>
    <w:rsid w:val="00F51419"/>
    <w:rsid w:val="00F522D5"/>
    <w:rsid w:val="00F54715"/>
    <w:rsid w:val="00F56651"/>
    <w:rsid w:val="00F66E51"/>
    <w:rsid w:val="00F6709B"/>
    <w:rsid w:val="00F735A4"/>
    <w:rsid w:val="00F747F8"/>
    <w:rsid w:val="00F756C7"/>
    <w:rsid w:val="00F80A06"/>
    <w:rsid w:val="00F8397E"/>
    <w:rsid w:val="00F90742"/>
    <w:rsid w:val="00F920F2"/>
    <w:rsid w:val="00F93648"/>
    <w:rsid w:val="00F93E8B"/>
    <w:rsid w:val="00F95EC9"/>
    <w:rsid w:val="00F95FC1"/>
    <w:rsid w:val="00F971FE"/>
    <w:rsid w:val="00FA2CE9"/>
    <w:rsid w:val="00FA3300"/>
    <w:rsid w:val="00FA47D8"/>
    <w:rsid w:val="00FA63B5"/>
    <w:rsid w:val="00FA759D"/>
    <w:rsid w:val="00FB20D2"/>
    <w:rsid w:val="00FB2E85"/>
    <w:rsid w:val="00FB6F3E"/>
    <w:rsid w:val="00FB7352"/>
    <w:rsid w:val="00FC0287"/>
    <w:rsid w:val="00FC2E45"/>
    <w:rsid w:val="00FC3E52"/>
    <w:rsid w:val="00FC6837"/>
    <w:rsid w:val="00FC6C14"/>
    <w:rsid w:val="00FC7B66"/>
    <w:rsid w:val="00FD38EF"/>
    <w:rsid w:val="00FD73A8"/>
    <w:rsid w:val="00FE0326"/>
    <w:rsid w:val="00FE18C2"/>
    <w:rsid w:val="00FE30B0"/>
    <w:rsid w:val="00FE4E20"/>
    <w:rsid w:val="00FF0978"/>
    <w:rsid w:val="00FF12BD"/>
    <w:rsid w:val="00FF2D69"/>
    <w:rsid w:val="00FF5009"/>
    <w:rsid w:val="00FF556F"/>
    <w:rsid w:val="00FF5A5B"/>
    <w:rsid w:val="00FF6F91"/>
    <w:rsid w:val="00FF797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2020-03-11T12:12:00Z</dcterms:created>
  <dcterms:modified xsi:type="dcterms:W3CDTF">2020-03-11T12:14:00Z</dcterms:modified>
</cp:coreProperties>
</file>